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04D6" w14:textId="77777777" w:rsidR="00803AE0" w:rsidRPr="00803AE0" w:rsidRDefault="00803AE0" w:rsidP="00803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A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КРАСНОЯРСКИЙ КРАЙ КАРТУЗСКИЙ РАЙОН </w:t>
      </w:r>
    </w:p>
    <w:p w14:paraId="459239AB" w14:textId="77777777" w:rsidR="00803AE0" w:rsidRPr="00803AE0" w:rsidRDefault="00803AE0" w:rsidP="00803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3AE0">
        <w:rPr>
          <w:rFonts w:ascii="Times New Roman" w:eastAsia="Calibri" w:hAnsi="Times New Roman" w:cs="Times New Roman"/>
          <w:b/>
          <w:bCs/>
          <w:sz w:val="28"/>
          <w:szCs w:val="28"/>
        </w:rPr>
        <w:t>ТАЯТСКИЙ СЕЛЬСКИЙ СОВЕТ ДЕПУТАТОВ</w:t>
      </w:r>
    </w:p>
    <w:p w14:paraId="15BB2A3E" w14:textId="77777777" w:rsidR="00803AE0" w:rsidRPr="00803AE0" w:rsidRDefault="00803AE0" w:rsidP="00803A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8504D30" w14:textId="77777777" w:rsidR="00803AE0" w:rsidRPr="00803AE0" w:rsidRDefault="00803AE0" w:rsidP="00803A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3AE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14:paraId="4BADFAE9" w14:textId="77777777" w:rsidR="00803AE0" w:rsidRPr="00803AE0" w:rsidRDefault="00803AE0" w:rsidP="00803A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C7F99A1" w14:textId="580E48A1" w:rsidR="00803AE0" w:rsidRPr="00803AE0" w:rsidRDefault="00803AE0" w:rsidP="00803AE0">
      <w:pPr>
        <w:tabs>
          <w:tab w:val="center" w:pos="481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AE0">
        <w:rPr>
          <w:rFonts w:ascii="Times New Roman" w:eastAsia="Calibri" w:hAnsi="Times New Roman" w:cs="Times New Roman"/>
          <w:sz w:val="28"/>
          <w:szCs w:val="28"/>
        </w:rPr>
        <w:t>15.07.2024 г.                                     с. Таяты                                                № 9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803AE0">
        <w:rPr>
          <w:rFonts w:ascii="Times New Roman" w:eastAsia="Calibri" w:hAnsi="Times New Roman" w:cs="Times New Roman"/>
          <w:sz w:val="28"/>
          <w:szCs w:val="28"/>
        </w:rPr>
        <w:t>-Р</w:t>
      </w:r>
    </w:p>
    <w:p w14:paraId="2E7ED997" w14:textId="777FE26B" w:rsidR="006B76DC" w:rsidRDefault="006B76DC" w:rsidP="006B76DC">
      <w:pPr>
        <w:spacing w:after="0" w:line="240" w:lineRule="auto"/>
        <w:ind w:right="5386"/>
        <w:jc w:val="both"/>
        <w:rPr>
          <w:rFonts w:ascii="Times New Roman" w:hAnsi="Times New Roman" w:cs="Times New Roman"/>
          <w:sz w:val="32"/>
          <w:szCs w:val="28"/>
        </w:rPr>
      </w:pPr>
    </w:p>
    <w:p w14:paraId="66358932" w14:textId="17F2092D" w:rsidR="001278E4" w:rsidRPr="00CB41E9" w:rsidRDefault="001278E4" w:rsidP="006B76DC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8266C1" w:rsidRPr="0082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6C1" w:rsidRPr="008266C1">
        <w:rPr>
          <w:rFonts w:ascii="Times New Roman" w:hAnsi="Times New Roman" w:cs="Times New Roman"/>
          <w:sz w:val="28"/>
          <w:szCs w:val="28"/>
        </w:rPr>
        <w:t>Таятского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B76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0394895"/>
      <w:r w:rsidR="00FC283D">
        <w:rPr>
          <w:rFonts w:ascii="Times New Roman" w:hAnsi="Times New Roman" w:cs="Times New Roman"/>
          <w:sz w:val="28"/>
          <w:szCs w:val="28"/>
        </w:rPr>
        <w:t>29</w:t>
      </w:r>
      <w:r w:rsidR="006B76DC">
        <w:rPr>
          <w:rFonts w:ascii="Times New Roman" w:hAnsi="Times New Roman" w:cs="Times New Roman"/>
          <w:sz w:val="28"/>
          <w:szCs w:val="28"/>
        </w:rPr>
        <w:t>.</w:t>
      </w:r>
      <w:r w:rsidR="00FC283D">
        <w:rPr>
          <w:rFonts w:ascii="Times New Roman" w:hAnsi="Times New Roman" w:cs="Times New Roman"/>
          <w:sz w:val="28"/>
          <w:szCs w:val="28"/>
        </w:rPr>
        <w:t>11</w:t>
      </w:r>
      <w:r w:rsidR="006B76DC">
        <w:rPr>
          <w:rFonts w:ascii="Times New Roman" w:hAnsi="Times New Roman" w:cs="Times New Roman"/>
          <w:sz w:val="28"/>
          <w:szCs w:val="28"/>
        </w:rPr>
        <w:t>.20</w:t>
      </w:r>
      <w:r w:rsidR="00FC283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C283D">
        <w:rPr>
          <w:rFonts w:ascii="Times New Roman" w:hAnsi="Times New Roman" w:cs="Times New Roman"/>
          <w:sz w:val="28"/>
          <w:szCs w:val="28"/>
        </w:rPr>
        <w:t>108</w:t>
      </w:r>
      <w:r w:rsidR="006B76DC">
        <w:rPr>
          <w:rFonts w:ascii="Times New Roman" w:hAnsi="Times New Roman" w:cs="Times New Roman"/>
          <w:sz w:val="28"/>
          <w:szCs w:val="28"/>
        </w:rPr>
        <w:t>-</w:t>
      </w:r>
      <w:r w:rsidR="00FC283D">
        <w:rPr>
          <w:rFonts w:ascii="Times New Roman" w:hAnsi="Times New Roman" w:cs="Times New Roman"/>
          <w:sz w:val="28"/>
          <w:szCs w:val="28"/>
        </w:rPr>
        <w:t>Р</w:t>
      </w:r>
      <w:r w:rsidR="006B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6B76DC">
        <w:rPr>
          <w:rFonts w:ascii="Times New Roman" w:hAnsi="Times New Roman" w:cs="Times New Roman"/>
          <w:sz w:val="28"/>
          <w:szCs w:val="28"/>
        </w:rPr>
        <w:t>установлении земельного налога»</w:t>
      </w:r>
      <w:bookmarkEnd w:id="0"/>
    </w:p>
    <w:p w14:paraId="36AEF02C" w14:textId="77777777" w:rsidR="003931CF" w:rsidRDefault="003931CF" w:rsidP="006B76D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2036C" w14:textId="3CD60860" w:rsidR="00E01C45" w:rsidRDefault="00014BFE" w:rsidP="008A1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387 и пунктом 2 статьи 399 Налогового кодекса Российской Федерации, на основании Указа Губернатора Красноярского края от 25.10.2022 №317-уг «О социально-экономических мерах поддержки лиц, принимающих (принимавших) участие в специальной военной операции, и членов их семей», на</w:t>
      </w:r>
      <w:r w:rsidR="00F122A2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Федерального закона от 06.10.2003 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122A2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22A2"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1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Федерации,</w:t>
      </w:r>
      <w:r w:rsid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6B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C2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="006B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совета, </w:t>
      </w:r>
      <w:proofErr w:type="spellStart"/>
      <w:r w:rsidR="00FC2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="006B7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6B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</w:t>
      </w:r>
      <w:r w:rsidR="009B74B7" w:rsidRPr="006B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A71A20F" w14:textId="1B55C9AD" w:rsidR="00345D4E" w:rsidRDefault="000977C2" w:rsidP="008A1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8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="006B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Совета депутатов от </w:t>
      </w:r>
      <w:r w:rsidR="00FC283D" w:rsidRPr="00FC283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29.11.2019 №108-Р «Об установлении земельного налога»</w:t>
      </w:r>
      <w:r w:rsidR="006B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FC28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дополнив пункт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8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76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C20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FC2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C206A" w:rsidRPr="006B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ED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дующего </w:t>
      </w:r>
      <w:r w:rsidR="00345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14:paraId="2BF4AB36" w14:textId="56DC6284" w:rsidR="009C20ED" w:rsidRPr="00DA027E" w:rsidRDefault="00345D4E" w:rsidP="009C20ED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0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Hlk170395167"/>
      <w:r w:rsidR="009C20ED" w:rsidRPr="009C20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283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B76DC" w:rsidRPr="009C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20ED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Освободить от уплаты </w:t>
      </w:r>
      <w:r w:rsidR="009C2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9C20ED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налога граждан из числа следующих:</w:t>
      </w:r>
    </w:p>
    <w:p w14:paraId="43F67B5B" w14:textId="3A68C593" w:rsidR="009C20ED" w:rsidRPr="00DA027E" w:rsidRDefault="009C20ED" w:rsidP="009C20ED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№647 «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объявлении частичной моб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илизации в Российской Федерации»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E734BD" w14:textId="22830959" w:rsidR="009C20ED" w:rsidRPr="00DA027E" w:rsidRDefault="009C20ED" w:rsidP="009C20ED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лиц, заключивших контракт о прохождении военной службы в соответствии с пунктом 7 статьи 38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28 марта 1998 года №53-ФЗ «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обязанности и военной службе»,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</w:p>
    <w:p w14:paraId="53DB3D8B" w14:textId="1CD4DE9B" w:rsidR="00A64712" w:rsidRPr="00DA027E" w:rsidRDefault="009C20ED" w:rsidP="00A6471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членов 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лиц, указанных в подпунктах «а», «б»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подпункта, определенных в соответствии с пунктом 5 статьи 2 Федерально</w:t>
      </w:r>
      <w:r w:rsidR="00A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закона от 27 мая 1998 года №76-ФЗ «О статусе военнослужащих»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CDA18E" w14:textId="4ADBB953" w:rsidR="009C20ED" w:rsidRPr="00DA027E" w:rsidRDefault="009C20ED" w:rsidP="009C20ED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льгота физическим лицам, указанным в подп</w:t>
      </w:r>
      <w:r w:rsidR="00A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ункте «б»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подпункта, предоставляется независимо от срока, на который заключен контракт о прохождении военной службы</w:t>
      </w:r>
      <w:r w:rsidR="00A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операции.</w:t>
      </w:r>
    </w:p>
    <w:p w14:paraId="55BBBF18" w14:textId="222B34B8" w:rsidR="009C20ED" w:rsidRPr="00DA027E" w:rsidRDefault="009C20ED" w:rsidP="009C20ED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льгота предоставляется за налоговые периоды 202</w:t>
      </w:r>
      <w:r w:rsidR="00A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последующих годов до года (включительно) окончания прохождения л</w:t>
      </w:r>
      <w:r w:rsidR="00A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ицами, </w:t>
      </w:r>
      <w:r w:rsidR="00A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указанными в подпунктах «а», «б»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подпункта, военной службы</w:t>
      </w:r>
      <w:r w:rsidR="00A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исключения таких лиц из добровольческого формирования, содействующего выполнению задач, возложенных на Вооруженные Силы Российской Федерации.</w:t>
      </w:r>
    </w:p>
    <w:p w14:paraId="0DEA417A" w14:textId="582469D9" w:rsidR="000977C2" w:rsidRPr="00A64712" w:rsidRDefault="009C20ED" w:rsidP="00A64712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Налоговая льгота предоставляется в отношении всех </w:t>
      </w:r>
      <w:r w:rsidR="00A64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</w:t>
      </w:r>
      <w:r w:rsidR="004A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="004A7F0F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7F0F" w:rsidRPr="00FC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FC5F63" w:rsidRPr="00FC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</w:t>
      </w:r>
      <w:r w:rsidR="00FC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FC5F63" w:rsidRPr="00FC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предпринимательской деятельности</w:t>
      </w:r>
      <w:bookmarkEnd w:id="1"/>
      <w:r w:rsidR="00345D4E" w:rsidRPr="009C20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66B9AAD" w14:textId="3FAECAA0" w:rsidR="009A3D79" w:rsidRPr="006B76DC" w:rsidRDefault="009A3D79" w:rsidP="008A1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DC">
        <w:rPr>
          <w:rFonts w:ascii="Times New Roman" w:hAnsi="Times New Roman"/>
          <w:sz w:val="28"/>
          <w:szCs w:val="28"/>
        </w:rPr>
        <w:t xml:space="preserve">2. </w:t>
      </w:r>
      <w:r w:rsidR="006B76DC" w:rsidRPr="006B76D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финансам, бюджету и налоговой политике.</w:t>
      </w:r>
    </w:p>
    <w:p w14:paraId="3A7BAD5C" w14:textId="7DE47C02" w:rsidR="009A3D79" w:rsidRPr="006B76DC" w:rsidRDefault="009A3D79" w:rsidP="008A196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B76DC">
        <w:rPr>
          <w:rFonts w:ascii="Times New Roman" w:hAnsi="Times New Roman"/>
          <w:sz w:val="28"/>
          <w:szCs w:val="28"/>
        </w:rPr>
        <w:t xml:space="preserve">3. </w:t>
      </w:r>
      <w:r w:rsidR="006B76DC" w:rsidRPr="006B76DC">
        <w:rPr>
          <w:rFonts w:ascii="Times New Roman" w:hAnsi="Times New Roman"/>
          <w:sz w:val="28"/>
          <w:szCs w:val="28"/>
        </w:rPr>
        <w:t>Решение вступает в силу в день, следующий за днём его официального опубликования в официальном печатном издании «</w:t>
      </w:r>
      <w:proofErr w:type="spellStart"/>
      <w:r w:rsidR="004A7F0F">
        <w:rPr>
          <w:rFonts w:ascii="Times New Roman" w:hAnsi="Times New Roman"/>
          <w:sz w:val="28"/>
          <w:szCs w:val="28"/>
        </w:rPr>
        <w:t>Таят</w:t>
      </w:r>
      <w:r w:rsidR="006B76DC" w:rsidRPr="006B76DC">
        <w:rPr>
          <w:rFonts w:ascii="Times New Roman" w:hAnsi="Times New Roman"/>
          <w:sz w:val="28"/>
          <w:szCs w:val="28"/>
        </w:rPr>
        <w:t>ский</w:t>
      </w:r>
      <w:proofErr w:type="spellEnd"/>
      <w:r w:rsidR="006B76DC" w:rsidRPr="006B76DC">
        <w:rPr>
          <w:rFonts w:ascii="Times New Roman" w:hAnsi="Times New Roman"/>
          <w:sz w:val="28"/>
          <w:szCs w:val="28"/>
        </w:rPr>
        <w:t xml:space="preserve"> Вестник»</w:t>
      </w:r>
      <w:r w:rsidRPr="006B76DC">
        <w:rPr>
          <w:rFonts w:ascii="Times New Roman" w:hAnsi="Times New Roman"/>
          <w:sz w:val="28"/>
          <w:szCs w:val="28"/>
        </w:rPr>
        <w:t>.</w:t>
      </w:r>
    </w:p>
    <w:p w14:paraId="35B6803C" w14:textId="77777777" w:rsidR="009A3D79" w:rsidRDefault="009A3D79" w:rsidP="006B76DC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EA20EA" w14:textId="77777777" w:rsidR="006B76DC" w:rsidRPr="00C6451B" w:rsidRDefault="006B76DC" w:rsidP="006B76DC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4D0232" w14:textId="77777777" w:rsidR="004A7F0F" w:rsidRPr="00C6451B" w:rsidRDefault="006B76DC" w:rsidP="004A7F0F">
      <w:pPr>
        <w:spacing w:after="0" w:line="240" w:lineRule="auto"/>
        <w:ind w:right="-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6B76DC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4A7F0F" w:rsidRPr="004A7F0F" w14:paraId="7AE1C2C9" w14:textId="77777777" w:rsidTr="00FA2825">
        <w:trPr>
          <w:trHeight w:val="824"/>
        </w:trPr>
        <w:tc>
          <w:tcPr>
            <w:tcW w:w="2528" w:type="pct"/>
          </w:tcPr>
          <w:p w14:paraId="7B5A0C61" w14:textId="77777777" w:rsidR="004A7F0F" w:rsidRPr="004A7F0F" w:rsidRDefault="004A7F0F" w:rsidP="004A7F0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A7F0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Председатель </w:t>
            </w:r>
          </w:p>
          <w:p w14:paraId="4899EBBC" w14:textId="77777777" w:rsidR="004A7F0F" w:rsidRPr="004A7F0F" w:rsidRDefault="004A7F0F" w:rsidP="004A7F0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A7F0F">
              <w:rPr>
                <w:rFonts w:ascii="Times New Roman" w:hAnsi="Times New Roman" w:cs="Times New Roman"/>
                <w:bCs/>
                <w:sz w:val="28"/>
                <w:szCs w:val="24"/>
              </w:rPr>
              <w:t>Таятского сельского</w:t>
            </w:r>
          </w:p>
          <w:p w14:paraId="53F566EF" w14:textId="77777777" w:rsidR="004A7F0F" w:rsidRPr="004A7F0F" w:rsidRDefault="004A7F0F" w:rsidP="004A7F0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A7F0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Совета депутатов </w:t>
            </w:r>
          </w:p>
          <w:p w14:paraId="087ABE49" w14:textId="77777777" w:rsidR="004A7F0F" w:rsidRPr="004A7F0F" w:rsidRDefault="004A7F0F" w:rsidP="004A7F0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7E2B9BA" w14:textId="77777777" w:rsidR="004A7F0F" w:rsidRPr="004A7F0F" w:rsidRDefault="004A7F0F" w:rsidP="004A7F0F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A7F0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А.Ю. Высоцкий</w:t>
            </w:r>
          </w:p>
        </w:tc>
        <w:tc>
          <w:tcPr>
            <w:tcW w:w="2472" w:type="pct"/>
          </w:tcPr>
          <w:p w14:paraId="7FFC1226" w14:textId="77777777" w:rsidR="004A7F0F" w:rsidRPr="004A7F0F" w:rsidRDefault="004A7F0F" w:rsidP="004A7F0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4A7F0F">
              <w:rPr>
                <w:rFonts w:ascii="Times New Roman" w:hAnsi="Times New Roman" w:cs="Times New Roman"/>
                <w:sz w:val="28"/>
                <w:szCs w:val="24"/>
              </w:rPr>
              <w:t xml:space="preserve"> Глава администрации </w:t>
            </w:r>
          </w:p>
          <w:p w14:paraId="04512622" w14:textId="77777777" w:rsidR="004A7F0F" w:rsidRPr="004A7F0F" w:rsidRDefault="004A7F0F" w:rsidP="004A7F0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4A7F0F">
              <w:rPr>
                <w:rFonts w:ascii="Times New Roman" w:hAnsi="Times New Roman" w:cs="Times New Roman"/>
                <w:sz w:val="28"/>
                <w:szCs w:val="24"/>
              </w:rPr>
              <w:t xml:space="preserve"> Таятского сельсовета</w:t>
            </w:r>
          </w:p>
          <w:p w14:paraId="3830903D" w14:textId="77777777" w:rsidR="004A7F0F" w:rsidRPr="004A7F0F" w:rsidRDefault="004A7F0F" w:rsidP="004A7F0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A1A3C3E" w14:textId="77777777" w:rsidR="004A7F0F" w:rsidRPr="004A7F0F" w:rsidRDefault="004A7F0F" w:rsidP="004A7F0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B85E653" w14:textId="77777777" w:rsidR="004A7F0F" w:rsidRPr="004A7F0F" w:rsidRDefault="004A7F0F" w:rsidP="004A7F0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4A7F0F">
              <w:rPr>
                <w:rFonts w:ascii="Times New Roman" w:hAnsi="Times New Roman" w:cs="Times New Roman"/>
                <w:sz w:val="28"/>
                <w:szCs w:val="24"/>
              </w:rPr>
              <w:t xml:space="preserve"> Ф.П. Иванов</w:t>
            </w:r>
          </w:p>
        </w:tc>
      </w:tr>
    </w:tbl>
    <w:p w14:paraId="78168F6A" w14:textId="13CA2DD5" w:rsidR="009A3D79" w:rsidRPr="00C6451B" w:rsidRDefault="009A3D79" w:rsidP="004A7F0F">
      <w:pPr>
        <w:spacing w:after="0" w:line="240" w:lineRule="auto"/>
        <w:ind w:right="-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 w:rsidSect="006B76DC">
      <w:endnotePr>
        <w:numFmt w:val="decimal"/>
        <w:numRestart w:val="eachSect"/>
      </w:endnotePr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C039" w14:textId="77777777" w:rsidR="008864B4" w:rsidRDefault="008864B4" w:rsidP="00E01C45">
      <w:pPr>
        <w:spacing w:after="0" w:line="240" w:lineRule="auto"/>
      </w:pPr>
      <w:r>
        <w:separator/>
      </w:r>
    </w:p>
  </w:endnote>
  <w:endnote w:type="continuationSeparator" w:id="0">
    <w:p w14:paraId="310C811F" w14:textId="77777777" w:rsidR="008864B4" w:rsidRDefault="008864B4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A410" w14:textId="77777777" w:rsidR="008864B4" w:rsidRDefault="008864B4" w:rsidP="00E01C45">
      <w:pPr>
        <w:spacing w:after="0" w:line="240" w:lineRule="auto"/>
      </w:pPr>
      <w:r>
        <w:separator/>
      </w:r>
    </w:p>
  </w:footnote>
  <w:footnote w:type="continuationSeparator" w:id="0">
    <w:p w14:paraId="1E66B744" w14:textId="77777777" w:rsidR="008864B4" w:rsidRDefault="008864B4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D9"/>
    <w:rsid w:val="000113C5"/>
    <w:rsid w:val="00014BFE"/>
    <w:rsid w:val="000245F9"/>
    <w:rsid w:val="00037B01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67AA3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2E1862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621E0"/>
    <w:rsid w:val="004A7F0F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64CC7"/>
    <w:rsid w:val="00675D42"/>
    <w:rsid w:val="00676B28"/>
    <w:rsid w:val="006B76DC"/>
    <w:rsid w:val="006C42FB"/>
    <w:rsid w:val="006E6053"/>
    <w:rsid w:val="00747C6D"/>
    <w:rsid w:val="00752CB7"/>
    <w:rsid w:val="00772979"/>
    <w:rsid w:val="007A510F"/>
    <w:rsid w:val="007E0B45"/>
    <w:rsid w:val="007F5349"/>
    <w:rsid w:val="00803AE0"/>
    <w:rsid w:val="008266C1"/>
    <w:rsid w:val="00826CDD"/>
    <w:rsid w:val="0086748B"/>
    <w:rsid w:val="0087604F"/>
    <w:rsid w:val="008864B4"/>
    <w:rsid w:val="00891554"/>
    <w:rsid w:val="008A1967"/>
    <w:rsid w:val="008D6D42"/>
    <w:rsid w:val="008E7EF4"/>
    <w:rsid w:val="008F0E0E"/>
    <w:rsid w:val="0090589A"/>
    <w:rsid w:val="00913F84"/>
    <w:rsid w:val="00970125"/>
    <w:rsid w:val="009A2A91"/>
    <w:rsid w:val="009A3D79"/>
    <w:rsid w:val="009B74B7"/>
    <w:rsid w:val="009B79BE"/>
    <w:rsid w:val="009C20ED"/>
    <w:rsid w:val="009C5A57"/>
    <w:rsid w:val="009F1DCA"/>
    <w:rsid w:val="009F4629"/>
    <w:rsid w:val="00A01DFD"/>
    <w:rsid w:val="00A03D3E"/>
    <w:rsid w:val="00A64712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640FE"/>
    <w:rsid w:val="00C83A71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C0885"/>
    <w:rsid w:val="00ED5ECA"/>
    <w:rsid w:val="00F122A2"/>
    <w:rsid w:val="00F17E31"/>
    <w:rsid w:val="00F521C0"/>
    <w:rsid w:val="00F62B11"/>
    <w:rsid w:val="00F6600D"/>
    <w:rsid w:val="00FB40B8"/>
    <w:rsid w:val="00FC206A"/>
    <w:rsid w:val="00FC283D"/>
    <w:rsid w:val="00FC5F63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D8BC53B4-5BB8-4FD4-9D7B-5DCEE1FE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96D2-1FDC-4293-B7A1-71BB4A8B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2</cp:revision>
  <cp:lastPrinted>2024-07-16T01:27:00Z</cp:lastPrinted>
  <dcterms:created xsi:type="dcterms:W3CDTF">2024-07-16T01:27:00Z</dcterms:created>
  <dcterms:modified xsi:type="dcterms:W3CDTF">2024-07-16T01:27:00Z</dcterms:modified>
</cp:coreProperties>
</file>